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0A03" w14:textId="77777777" w:rsidR="00937FD4" w:rsidRPr="00937FD4" w:rsidRDefault="00937FD4" w:rsidP="00937FD4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UNIVERSIDADE FEDERAL DO ESTADO DO RIO DE JANEIRO/ UNIRIO</w:t>
      </w:r>
    </w:p>
    <w:p w14:paraId="4D0DE7BC" w14:textId="77777777" w:rsidR="00937FD4" w:rsidRPr="00937FD4" w:rsidRDefault="00937FD4" w:rsidP="00937FD4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CENTRO DE CIÊNCIAS BIOLÓGICAS E DA SAÚDE</w:t>
      </w:r>
    </w:p>
    <w:p w14:paraId="297FFE8D" w14:textId="77777777" w:rsidR="00937FD4" w:rsidRPr="00937FD4" w:rsidRDefault="00937FD4" w:rsidP="00937FD4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INSTITUTO BIOMÉDICO</w:t>
      </w:r>
    </w:p>
    <w:p w14:paraId="2E55263D" w14:textId="77777777" w:rsidR="00937FD4" w:rsidRPr="00937FD4" w:rsidRDefault="00937FD4" w:rsidP="00937FD4">
      <w:pPr>
        <w:pStyle w:val="Corpodetext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DEPARTAMENTO DE CIÊNCIAS MORFOLÓGICAS</w:t>
      </w:r>
    </w:p>
    <w:p w14:paraId="13A8C2C9" w14:textId="596575D7" w:rsidR="00937FD4" w:rsidRPr="00937FD4" w:rsidRDefault="00B81B49" w:rsidP="00937FD4">
      <w:pPr>
        <w:pStyle w:val="Corpodetexto"/>
        <w:rPr>
          <w:rFonts w:asciiTheme="minorHAnsi" w:hAnsiTheme="minorHAnsi"/>
          <w:b w:val="0"/>
          <w:sz w:val="22"/>
          <w:szCs w:val="22"/>
        </w:rPr>
      </w:pPr>
      <w:r w:rsidRPr="00937FD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F2FD8" wp14:editId="04FB9A6A">
                <wp:simplePos x="0" y="0"/>
                <wp:positionH relativeFrom="page">
                  <wp:posOffset>555625</wp:posOffset>
                </wp:positionH>
                <wp:positionV relativeFrom="page">
                  <wp:posOffset>1328420</wp:posOffset>
                </wp:positionV>
                <wp:extent cx="6447790" cy="55880"/>
                <wp:effectExtent l="0" t="0" r="0" b="1270"/>
                <wp:wrapNone/>
                <wp:docPr id="1416075859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790" cy="55880"/>
                        </a:xfrm>
                        <a:custGeom>
                          <a:avLst/>
                          <a:gdLst>
                            <a:gd name="T0" fmla="+- 0 11028 875"/>
                            <a:gd name="T1" fmla="*/ T0 w 10154"/>
                            <a:gd name="T2" fmla="+- 0 2830 2759"/>
                            <a:gd name="T3" fmla="*/ 2830 h 88"/>
                            <a:gd name="T4" fmla="+- 0 875 875"/>
                            <a:gd name="T5" fmla="*/ T4 w 10154"/>
                            <a:gd name="T6" fmla="+- 0 2830 2759"/>
                            <a:gd name="T7" fmla="*/ 2830 h 88"/>
                            <a:gd name="T8" fmla="+- 0 875 875"/>
                            <a:gd name="T9" fmla="*/ T8 w 10154"/>
                            <a:gd name="T10" fmla="+- 0 2846 2759"/>
                            <a:gd name="T11" fmla="*/ 2846 h 88"/>
                            <a:gd name="T12" fmla="+- 0 11028 875"/>
                            <a:gd name="T13" fmla="*/ T12 w 10154"/>
                            <a:gd name="T14" fmla="+- 0 2846 2759"/>
                            <a:gd name="T15" fmla="*/ 2846 h 88"/>
                            <a:gd name="T16" fmla="+- 0 11028 875"/>
                            <a:gd name="T17" fmla="*/ T16 w 10154"/>
                            <a:gd name="T18" fmla="+- 0 2830 2759"/>
                            <a:gd name="T19" fmla="*/ 2830 h 88"/>
                            <a:gd name="T20" fmla="+- 0 11028 875"/>
                            <a:gd name="T21" fmla="*/ T20 w 10154"/>
                            <a:gd name="T22" fmla="+- 0 2759 2759"/>
                            <a:gd name="T23" fmla="*/ 2759 h 88"/>
                            <a:gd name="T24" fmla="+- 0 875 875"/>
                            <a:gd name="T25" fmla="*/ T24 w 10154"/>
                            <a:gd name="T26" fmla="+- 0 2759 2759"/>
                            <a:gd name="T27" fmla="*/ 2759 h 88"/>
                            <a:gd name="T28" fmla="+- 0 875 875"/>
                            <a:gd name="T29" fmla="*/ T28 w 10154"/>
                            <a:gd name="T30" fmla="+- 0 2812 2759"/>
                            <a:gd name="T31" fmla="*/ 2812 h 88"/>
                            <a:gd name="T32" fmla="+- 0 11028 875"/>
                            <a:gd name="T33" fmla="*/ T32 w 10154"/>
                            <a:gd name="T34" fmla="+- 0 2812 2759"/>
                            <a:gd name="T35" fmla="*/ 2812 h 88"/>
                            <a:gd name="T36" fmla="+- 0 11028 875"/>
                            <a:gd name="T37" fmla="*/ T36 w 10154"/>
                            <a:gd name="T38" fmla="+- 0 2759 2759"/>
                            <a:gd name="T39" fmla="*/ 2759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54" h="88">
                              <a:moveTo>
                                <a:pt x="10153" y="71"/>
                              </a:moveTo>
                              <a:lnTo>
                                <a:pt x="0" y="71"/>
                              </a:lnTo>
                              <a:lnTo>
                                <a:pt x="0" y="87"/>
                              </a:lnTo>
                              <a:lnTo>
                                <a:pt x="10153" y="87"/>
                              </a:lnTo>
                              <a:lnTo>
                                <a:pt x="10153" y="71"/>
                              </a:lnTo>
                              <a:close/>
                              <a:moveTo>
                                <a:pt x="10153" y="0"/>
                              </a:moveTo>
                              <a:lnTo>
                                <a:pt x="0" y="0"/>
                              </a:lnTo>
                              <a:lnTo>
                                <a:pt x="0" y="53"/>
                              </a:lnTo>
                              <a:lnTo>
                                <a:pt x="10153" y="53"/>
                              </a:lnTo>
                              <a:lnTo>
                                <a:pt x="10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B524" id="Forma Livre: Forma 1" o:spid="_x0000_s1026" style="position:absolute;margin-left:43.75pt;margin-top:104.6pt;width:507.7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" path="m10153,71l,71,,87r10153,l10153,71xm10153,l,,,53r10153,l10153,xe" fillcolor="black" stroked="f">
                <v:path arrowok="t" o:connecttype="custom" o:connectlocs="6447155,1797050;0,1797050;0,1807210;6447155,1807210;6447155,1797050;6447155,1751965;0,1751965;0,1785620;6447155,1785620;6447155,1751965" o:connectangles="0,0,0,0,0,0,0,0,0,0"/>
                <w10:wrap anchorx="page" anchory="page"/>
              </v:shape>
            </w:pict>
          </mc:Fallback>
        </mc:AlternateContent>
      </w:r>
    </w:p>
    <w:p w14:paraId="4C455D94" w14:textId="1F249499" w:rsidR="00937FD4" w:rsidRPr="00937FD4" w:rsidRDefault="00937FD4" w:rsidP="00937FD4">
      <w:pPr>
        <w:pStyle w:val="Ttulo"/>
        <w:jc w:val="center"/>
        <w:rPr>
          <w:rFonts w:asciiTheme="minorHAnsi" w:hAnsiTheme="minorHAnsi"/>
          <w:sz w:val="22"/>
          <w:szCs w:val="22"/>
        </w:rPr>
      </w:pPr>
    </w:p>
    <w:p w14:paraId="1C23D853" w14:textId="77777777" w:rsidR="00937FD4" w:rsidRPr="00937FD4" w:rsidRDefault="00937FD4" w:rsidP="00937FD4">
      <w:pPr>
        <w:pStyle w:val="Ttul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PROCESSO SELETIVO SIMPLIFICADO PARA PROFESSOR SUBSTITUTO/</w:t>
      </w:r>
    </w:p>
    <w:p w14:paraId="262EAEA9" w14:textId="5D17436E" w:rsidR="00937FD4" w:rsidRPr="00937FD4" w:rsidRDefault="00937FD4" w:rsidP="00937FD4">
      <w:pPr>
        <w:pStyle w:val="Ttulo"/>
        <w:jc w:val="center"/>
        <w:rPr>
          <w:rFonts w:asciiTheme="minorHAnsi" w:hAnsiTheme="minorHAnsi"/>
          <w:sz w:val="22"/>
          <w:szCs w:val="22"/>
        </w:rPr>
      </w:pPr>
      <w:r w:rsidRPr="00937FD4">
        <w:rPr>
          <w:rFonts w:asciiTheme="minorHAnsi" w:hAnsiTheme="minorHAnsi"/>
          <w:sz w:val="22"/>
          <w:szCs w:val="22"/>
        </w:rPr>
        <w:t>HISTOLOGIA E EMBRIOLOGIA</w:t>
      </w:r>
      <w:r w:rsidR="005F0120">
        <w:rPr>
          <w:rFonts w:asciiTheme="minorHAnsi" w:hAnsiTheme="minorHAnsi"/>
          <w:sz w:val="22"/>
          <w:szCs w:val="22"/>
        </w:rPr>
        <w:t xml:space="preserve"> 2025</w:t>
      </w:r>
    </w:p>
    <w:p w14:paraId="67EF604F" w14:textId="77777777" w:rsidR="00937FD4" w:rsidRPr="00937FD4" w:rsidRDefault="00937FD4" w:rsidP="00937FD4">
      <w:pPr>
        <w:pStyle w:val="Ttulo"/>
        <w:jc w:val="center"/>
        <w:rPr>
          <w:rFonts w:asciiTheme="minorHAnsi" w:hAnsiTheme="minorHAnsi"/>
          <w:sz w:val="22"/>
          <w:szCs w:val="22"/>
        </w:rPr>
      </w:pPr>
    </w:p>
    <w:p w14:paraId="654EAB83" w14:textId="16650E3A" w:rsidR="00937FD4" w:rsidRPr="00937FD4" w:rsidRDefault="00937FD4" w:rsidP="00937FD4">
      <w:pPr>
        <w:pStyle w:val="Ttulo"/>
        <w:jc w:val="center"/>
        <w:rPr>
          <w:b/>
          <w:bCs/>
          <w:sz w:val="22"/>
          <w:szCs w:val="22"/>
        </w:rPr>
      </w:pPr>
      <w:r w:rsidRPr="00937FD4">
        <w:rPr>
          <w:rFonts w:asciiTheme="minorHAnsi" w:hAnsiTheme="minorHAnsi"/>
          <w:b/>
          <w:bCs/>
          <w:sz w:val="22"/>
          <w:szCs w:val="22"/>
        </w:rPr>
        <w:t xml:space="preserve">PREVISÃO DE CRONOGRAMA </w:t>
      </w:r>
    </w:p>
    <w:p w14:paraId="1616A140" w14:textId="77777777" w:rsidR="00937FD4" w:rsidRDefault="00937FD4" w:rsidP="00937F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937FD4" w:rsidRPr="00913D1B" w14:paraId="0A0EB234" w14:textId="77777777" w:rsidTr="00B81B49">
        <w:trPr>
          <w:jc w:val="center"/>
        </w:trPr>
        <w:tc>
          <w:tcPr>
            <w:tcW w:w="2127" w:type="dxa"/>
          </w:tcPr>
          <w:p w14:paraId="7D34D3DC" w14:textId="77777777" w:rsidR="00937FD4" w:rsidRPr="00913D1B" w:rsidRDefault="00937FD4" w:rsidP="00D723B2">
            <w:pPr>
              <w:spacing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13D1B">
              <w:rPr>
                <w:rFonts w:cs="Arial"/>
                <w:b/>
                <w:sz w:val="20"/>
                <w:szCs w:val="20"/>
              </w:rPr>
              <w:t>PERÍODO</w:t>
            </w:r>
          </w:p>
        </w:tc>
        <w:tc>
          <w:tcPr>
            <w:tcW w:w="7371" w:type="dxa"/>
          </w:tcPr>
          <w:p w14:paraId="6EB0A74A" w14:textId="77777777" w:rsidR="00937FD4" w:rsidRPr="00913D1B" w:rsidRDefault="00937FD4" w:rsidP="00D723B2">
            <w:pPr>
              <w:spacing w:after="0"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13D1B">
              <w:rPr>
                <w:rFonts w:cs="Arial"/>
                <w:b/>
                <w:sz w:val="20"/>
                <w:szCs w:val="20"/>
              </w:rPr>
              <w:t>EVENTO</w:t>
            </w:r>
          </w:p>
        </w:tc>
      </w:tr>
      <w:tr w:rsidR="00937FD4" w:rsidRPr="00913D1B" w14:paraId="73000E5B" w14:textId="77777777" w:rsidTr="00B81B49">
        <w:trPr>
          <w:jc w:val="center"/>
        </w:trPr>
        <w:tc>
          <w:tcPr>
            <w:tcW w:w="2127" w:type="dxa"/>
          </w:tcPr>
          <w:p w14:paraId="70D73327" w14:textId="7323EE9E" w:rsidR="00937FD4" w:rsidRPr="00C57E00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C57E00">
              <w:rPr>
                <w:rFonts w:cs="Arial"/>
                <w:sz w:val="20"/>
                <w:szCs w:val="20"/>
              </w:rPr>
              <w:t>24/11-13/12</w:t>
            </w:r>
            <w:r>
              <w:rPr>
                <w:rFonts w:cs="Arial"/>
                <w:sz w:val="20"/>
                <w:szCs w:val="20"/>
              </w:rPr>
              <w:t>/25</w:t>
            </w:r>
          </w:p>
          <w:p w14:paraId="0AD25D33" w14:textId="6B0F79E2" w:rsidR="00937FD4" w:rsidRPr="00C57E00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C57E00">
              <w:rPr>
                <w:rFonts w:cs="Arial"/>
                <w:sz w:val="20"/>
                <w:szCs w:val="20"/>
              </w:rPr>
              <w:t>24-27/11</w:t>
            </w:r>
            <w:r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434E3516" w14:textId="77777777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Período de inscrição</w:t>
            </w:r>
          </w:p>
          <w:p w14:paraId="2A575261" w14:textId="1DD28724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913D1B">
              <w:rPr>
                <w:rFonts w:cs="Arial"/>
                <w:sz w:val="20"/>
                <w:szCs w:val="20"/>
              </w:rPr>
              <w:t xml:space="preserve">eríodo </w:t>
            </w:r>
            <w:r>
              <w:rPr>
                <w:rFonts w:cs="Arial"/>
                <w:sz w:val="20"/>
                <w:szCs w:val="20"/>
              </w:rPr>
              <w:t xml:space="preserve">para </w:t>
            </w:r>
            <w:r w:rsidRPr="00913D1B">
              <w:rPr>
                <w:rFonts w:cs="Arial"/>
                <w:sz w:val="20"/>
                <w:szCs w:val="20"/>
              </w:rPr>
              <w:t>solicitação</w:t>
            </w:r>
            <w:r>
              <w:rPr>
                <w:rFonts w:cs="Arial"/>
                <w:sz w:val="20"/>
                <w:szCs w:val="20"/>
              </w:rPr>
              <w:t xml:space="preserve"> de </w:t>
            </w:r>
            <w:r w:rsidRPr="00913D1B">
              <w:rPr>
                <w:rFonts w:cs="Arial"/>
                <w:sz w:val="20"/>
                <w:szCs w:val="20"/>
              </w:rPr>
              <w:t xml:space="preserve"> isenção </w:t>
            </w:r>
            <w:r>
              <w:rPr>
                <w:rFonts w:cs="Arial"/>
                <w:sz w:val="20"/>
                <w:szCs w:val="20"/>
              </w:rPr>
              <w:t>da taxa de inscrição</w:t>
            </w:r>
          </w:p>
        </w:tc>
      </w:tr>
      <w:tr w:rsidR="00937FD4" w:rsidRPr="00913D1B" w14:paraId="479FEFDF" w14:textId="77777777" w:rsidTr="00B81B49">
        <w:trPr>
          <w:jc w:val="center"/>
        </w:trPr>
        <w:tc>
          <w:tcPr>
            <w:tcW w:w="2127" w:type="dxa"/>
          </w:tcPr>
          <w:p w14:paraId="0E550966" w14:textId="77777777" w:rsidR="00937FD4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C57E00">
              <w:rPr>
                <w:rFonts w:cs="Arial"/>
                <w:sz w:val="20"/>
                <w:szCs w:val="20"/>
              </w:rPr>
              <w:t>28/11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C57E00">
              <w:rPr>
                <w:rFonts w:cs="Arial"/>
                <w:sz w:val="20"/>
                <w:szCs w:val="20"/>
              </w:rPr>
              <w:t>01/12</w:t>
            </w:r>
            <w:r>
              <w:rPr>
                <w:rFonts w:cs="Arial"/>
                <w:sz w:val="20"/>
                <w:szCs w:val="20"/>
              </w:rPr>
              <w:t>/25</w:t>
            </w:r>
          </w:p>
          <w:p w14:paraId="2B661E68" w14:textId="35F6CD48" w:rsidR="00937FD4" w:rsidRPr="00C57E00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DA621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/12/25</w:t>
            </w:r>
          </w:p>
        </w:tc>
        <w:tc>
          <w:tcPr>
            <w:tcW w:w="7371" w:type="dxa"/>
          </w:tcPr>
          <w:p w14:paraId="07A949DC" w14:textId="77777777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Análise dos pedidos de isenção</w:t>
            </w:r>
          </w:p>
          <w:p w14:paraId="397138E1" w14:textId="3111764E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Publicação</w:t>
            </w:r>
            <w:r w:rsidR="00953096">
              <w:rPr>
                <w:rFonts w:cs="Arial"/>
                <w:sz w:val="20"/>
                <w:szCs w:val="20"/>
              </w:rPr>
              <w:t xml:space="preserve"> do</w:t>
            </w:r>
            <w:r w:rsidRPr="00913D1B">
              <w:rPr>
                <w:rFonts w:cs="Arial"/>
                <w:sz w:val="20"/>
                <w:szCs w:val="20"/>
              </w:rPr>
              <w:t xml:space="preserve"> resultado dos pedidos de isenção</w:t>
            </w:r>
          </w:p>
        </w:tc>
      </w:tr>
      <w:tr w:rsidR="00937FD4" w:rsidRPr="00913D1B" w14:paraId="44EC24D3" w14:textId="77777777" w:rsidTr="00B81B49">
        <w:trPr>
          <w:jc w:val="center"/>
        </w:trPr>
        <w:tc>
          <w:tcPr>
            <w:tcW w:w="2127" w:type="dxa"/>
          </w:tcPr>
          <w:p w14:paraId="34CEBC86" w14:textId="3C3EB5D3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C57E00">
              <w:rPr>
                <w:rFonts w:cs="Arial"/>
                <w:sz w:val="20"/>
                <w:szCs w:val="20"/>
              </w:rPr>
              <w:t>15-16/12</w:t>
            </w:r>
            <w:r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3415D72A" w14:textId="31E0F638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Análise das inscrições</w:t>
            </w:r>
          </w:p>
        </w:tc>
      </w:tr>
      <w:tr w:rsidR="00937FD4" w:rsidRPr="00913D1B" w14:paraId="10F6FA49" w14:textId="77777777" w:rsidTr="00B81B49">
        <w:trPr>
          <w:jc w:val="center"/>
        </w:trPr>
        <w:tc>
          <w:tcPr>
            <w:tcW w:w="2127" w:type="dxa"/>
          </w:tcPr>
          <w:p w14:paraId="324D7FD4" w14:textId="035AAC4A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C57E00">
              <w:rPr>
                <w:rFonts w:cs="Arial"/>
                <w:sz w:val="20"/>
                <w:szCs w:val="20"/>
              </w:rPr>
              <w:t>17/12</w:t>
            </w:r>
            <w:r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622DC54D" w14:textId="1DFF7A3D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 xml:space="preserve">Divulgação </w:t>
            </w:r>
            <w:r>
              <w:rPr>
                <w:rFonts w:cs="Arial"/>
                <w:sz w:val="20"/>
                <w:szCs w:val="20"/>
              </w:rPr>
              <w:t xml:space="preserve">do </w:t>
            </w:r>
            <w:r w:rsidRPr="00913D1B">
              <w:rPr>
                <w:rFonts w:cs="Arial"/>
                <w:sz w:val="20"/>
                <w:szCs w:val="20"/>
              </w:rPr>
              <w:t>resultado preliminar da homologação das inscrições</w:t>
            </w:r>
          </w:p>
        </w:tc>
      </w:tr>
      <w:tr w:rsidR="00937FD4" w:rsidRPr="00913D1B" w14:paraId="3C550630" w14:textId="77777777" w:rsidTr="00B81B49">
        <w:trPr>
          <w:jc w:val="center"/>
        </w:trPr>
        <w:tc>
          <w:tcPr>
            <w:tcW w:w="2127" w:type="dxa"/>
          </w:tcPr>
          <w:p w14:paraId="23BC8635" w14:textId="76F5168F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18-20/12</w:t>
            </w:r>
            <w:r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1275629E" w14:textId="6D013938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Período de recursos da homologação das inscrições</w:t>
            </w:r>
          </w:p>
        </w:tc>
      </w:tr>
      <w:tr w:rsidR="00937FD4" w:rsidRPr="00913D1B" w14:paraId="20787098" w14:textId="77777777" w:rsidTr="00B81B49">
        <w:trPr>
          <w:jc w:val="center"/>
        </w:trPr>
        <w:tc>
          <w:tcPr>
            <w:tcW w:w="2127" w:type="dxa"/>
          </w:tcPr>
          <w:p w14:paraId="24DB4185" w14:textId="5CCBF5F2" w:rsidR="00937FD4" w:rsidRPr="00913D1B" w:rsidRDefault="00DA621D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</w:t>
            </w:r>
            <w:r w:rsidR="00937FD4" w:rsidRPr="00913D1B">
              <w:rPr>
                <w:rFonts w:cs="Arial"/>
                <w:sz w:val="20"/>
                <w:szCs w:val="20"/>
              </w:rPr>
              <w:t>29/12</w:t>
            </w:r>
            <w:r w:rsidR="00937FD4"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0A6D5C3E" w14:textId="77777777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Julgamento de recurso (caso haja)</w:t>
            </w:r>
          </w:p>
        </w:tc>
      </w:tr>
      <w:tr w:rsidR="00937FD4" w:rsidRPr="00913D1B" w14:paraId="0B92DF72" w14:textId="77777777" w:rsidTr="00B81B49">
        <w:trPr>
          <w:jc w:val="center"/>
        </w:trPr>
        <w:tc>
          <w:tcPr>
            <w:tcW w:w="2127" w:type="dxa"/>
          </w:tcPr>
          <w:p w14:paraId="4784484B" w14:textId="2CFE12FB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30/12</w:t>
            </w:r>
            <w:r>
              <w:rPr>
                <w:rFonts w:cs="Arial"/>
                <w:sz w:val="20"/>
                <w:szCs w:val="20"/>
              </w:rPr>
              <w:t>/25</w:t>
            </w:r>
          </w:p>
        </w:tc>
        <w:tc>
          <w:tcPr>
            <w:tcW w:w="7371" w:type="dxa"/>
          </w:tcPr>
          <w:p w14:paraId="38D62D41" w14:textId="77777777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Divulgação da lista final de inscritos</w:t>
            </w:r>
          </w:p>
        </w:tc>
      </w:tr>
      <w:tr w:rsidR="00937FD4" w:rsidRPr="00937FD4" w14:paraId="0ED76FD7" w14:textId="77777777" w:rsidTr="00B81B49">
        <w:trPr>
          <w:jc w:val="center"/>
        </w:trPr>
        <w:tc>
          <w:tcPr>
            <w:tcW w:w="2127" w:type="dxa"/>
          </w:tcPr>
          <w:p w14:paraId="1C92E12C" w14:textId="6616BF06" w:rsidR="00937FD4" w:rsidRPr="00937FD4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0</w:t>
            </w:r>
            <w:r w:rsidR="000B3D77">
              <w:rPr>
                <w:rFonts w:cs="Arial"/>
                <w:sz w:val="20"/>
                <w:szCs w:val="20"/>
              </w:rPr>
              <w:t>5</w:t>
            </w:r>
            <w:r w:rsidRPr="00937FD4"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49D516C5" w14:textId="08A4404A" w:rsidR="00937FD4" w:rsidRPr="00937FD4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Prova de títulos (eliminatória e classificatória)</w:t>
            </w:r>
            <w:r w:rsidR="000B3D7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0B3D77" w:rsidRPr="00937FD4" w14:paraId="4F6D5E0E" w14:textId="77777777" w:rsidTr="00B81B49">
        <w:trPr>
          <w:jc w:val="center"/>
        </w:trPr>
        <w:tc>
          <w:tcPr>
            <w:tcW w:w="2127" w:type="dxa"/>
          </w:tcPr>
          <w:p w14:paraId="62F55E85" w14:textId="1E5E8608" w:rsidR="000B3D77" w:rsidRDefault="000B3D77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06/01/26</w:t>
            </w:r>
          </w:p>
        </w:tc>
        <w:tc>
          <w:tcPr>
            <w:tcW w:w="7371" w:type="dxa"/>
          </w:tcPr>
          <w:p w14:paraId="7A37F2DF" w14:textId="0D64C5D7" w:rsidR="000B3D77" w:rsidRPr="00937FD4" w:rsidRDefault="000B3D77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Publicação do resultado da prova de títulos</w:t>
            </w:r>
          </w:p>
        </w:tc>
      </w:tr>
      <w:tr w:rsidR="00937FD4" w:rsidRPr="00937FD4" w14:paraId="4B049D9A" w14:textId="77777777" w:rsidTr="00B81B49">
        <w:trPr>
          <w:jc w:val="center"/>
        </w:trPr>
        <w:tc>
          <w:tcPr>
            <w:tcW w:w="2127" w:type="dxa"/>
          </w:tcPr>
          <w:p w14:paraId="644E3D3F" w14:textId="7A6F0B9D" w:rsidR="00937FD4" w:rsidRPr="00937FD4" w:rsidRDefault="000B3D77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  <w:r w:rsidR="00937FD4" w:rsidRPr="00937FD4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09</w:t>
            </w:r>
            <w:r w:rsidR="00937FD4" w:rsidRPr="00937FD4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</w:t>
            </w:r>
            <w:r w:rsidR="00937FD4" w:rsidRPr="00937FD4">
              <w:rPr>
                <w:rFonts w:cs="Arial"/>
                <w:sz w:val="20"/>
                <w:szCs w:val="20"/>
              </w:rPr>
              <w:t>1/26</w:t>
            </w:r>
          </w:p>
        </w:tc>
        <w:tc>
          <w:tcPr>
            <w:tcW w:w="7371" w:type="dxa"/>
          </w:tcPr>
          <w:p w14:paraId="2890832A" w14:textId="56971FA7" w:rsidR="00937FD4" w:rsidRPr="00937FD4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P</w:t>
            </w:r>
            <w:r w:rsidR="00953096">
              <w:rPr>
                <w:rFonts w:cs="Arial"/>
                <w:sz w:val="20"/>
                <w:szCs w:val="20"/>
              </w:rPr>
              <w:t>eríodo de</w:t>
            </w:r>
            <w:r w:rsidRPr="00937FD4">
              <w:rPr>
                <w:rFonts w:cs="Arial"/>
                <w:sz w:val="20"/>
                <w:szCs w:val="20"/>
              </w:rPr>
              <w:t xml:space="preserve"> recursos do resultado da prova de títulos</w:t>
            </w:r>
          </w:p>
        </w:tc>
      </w:tr>
      <w:tr w:rsidR="00937FD4" w:rsidRPr="00913D1B" w14:paraId="767FED8F" w14:textId="77777777" w:rsidTr="00B81B49">
        <w:trPr>
          <w:jc w:val="center"/>
        </w:trPr>
        <w:tc>
          <w:tcPr>
            <w:tcW w:w="2127" w:type="dxa"/>
          </w:tcPr>
          <w:p w14:paraId="0B1EF165" w14:textId="3ACB61DF" w:rsidR="00937FD4" w:rsidRPr="00937FD4" w:rsidRDefault="006D5FA2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15608E"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3D1F5801" w14:textId="5C8C101A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Julgamento d</w:t>
            </w:r>
            <w:r w:rsidR="001A6A30">
              <w:rPr>
                <w:rFonts w:cs="Arial"/>
                <w:sz w:val="20"/>
                <w:szCs w:val="20"/>
              </w:rPr>
              <w:t>e</w:t>
            </w:r>
            <w:r w:rsidRPr="00937FD4">
              <w:rPr>
                <w:rFonts w:cs="Arial"/>
                <w:sz w:val="20"/>
                <w:szCs w:val="20"/>
              </w:rPr>
              <w:t xml:space="preserve"> recurso do resultado da prova de títulos</w:t>
            </w:r>
            <w:r w:rsidR="001A6A30">
              <w:rPr>
                <w:rFonts w:cs="Arial"/>
                <w:sz w:val="20"/>
                <w:szCs w:val="20"/>
              </w:rPr>
              <w:t xml:space="preserve"> (caso haja)</w:t>
            </w:r>
          </w:p>
        </w:tc>
      </w:tr>
      <w:tr w:rsidR="00937FD4" w:rsidRPr="00913D1B" w14:paraId="4F1D37D3" w14:textId="77777777" w:rsidTr="00B81B49">
        <w:trPr>
          <w:jc w:val="center"/>
        </w:trPr>
        <w:tc>
          <w:tcPr>
            <w:tcW w:w="2127" w:type="dxa"/>
          </w:tcPr>
          <w:p w14:paraId="24C986EE" w14:textId="445FD9C3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1</w:t>
            </w:r>
            <w:r w:rsidR="00F0259B">
              <w:rPr>
                <w:rFonts w:cs="Arial"/>
                <w:sz w:val="20"/>
                <w:szCs w:val="20"/>
              </w:rPr>
              <w:t>6</w:t>
            </w:r>
            <w:r w:rsidRPr="00913D1B">
              <w:rPr>
                <w:rFonts w:cs="Arial"/>
                <w:sz w:val="20"/>
                <w:szCs w:val="20"/>
              </w:rPr>
              <w:t>/</w:t>
            </w:r>
            <w:r w:rsidR="000B3D77">
              <w:rPr>
                <w:rFonts w:cs="Arial"/>
                <w:sz w:val="20"/>
                <w:szCs w:val="20"/>
              </w:rPr>
              <w:t>0</w:t>
            </w:r>
            <w:r w:rsidRPr="00913D1B">
              <w:rPr>
                <w:rFonts w:cs="Arial"/>
                <w:sz w:val="20"/>
                <w:szCs w:val="20"/>
              </w:rPr>
              <w:t>1/2026</w:t>
            </w:r>
          </w:p>
        </w:tc>
        <w:tc>
          <w:tcPr>
            <w:tcW w:w="7371" w:type="dxa"/>
          </w:tcPr>
          <w:p w14:paraId="624A153A" w14:textId="36EF47D3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 xml:space="preserve">Publicação do resultado final </w:t>
            </w:r>
            <w:r>
              <w:rPr>
                <w:rFonts w:cs="Arial"/>
                <w:sz w:val="20"/>
                <w:szCs w:val="20"/>
              </w:rPr>
              <w:t xml:space="preserve">da </w:t>
            </w:r>
            <w:r w:rsidRPr="00913D1B">
              <w:rPr>
                <w:rFonts w:cs="Arial"/>
                <w:sz w:val="20"/>
                <w:szCs w:val="20"/>
              </w:rPr>
              <w:t>prova de títulos e classificação dos candidatos</w:t>
            </w:r>
          </w:p>
        </w:tc>
      </w:tr>
      <w:tr w:rsidR="00937FD4" w:rsidRPr="00913D1B" w14:paraId="557DEF64" w14:textId="77777777" w:rsidTr="00B81B49">
        <w:trPr>
          <w:jc w:val="center"/>
        </w:trPr>
        <w:tc>
          <w:tcPr>
            <w:tcW w:w="2127" w:type="dxa"/>
          </w:tcPr>
          <w:p w14:paraId="2EF366C1" w14:textId="437731F6" w:rsidR="00937FD4" w:rsidRPr="00913D1B" w:rsidRDefault="00F0259B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  <w:r w:rsidR="00937FD4" w:rsidRPr="00913D1B">
              <w:rPr>
                <w:rFonts w:cs="Arial"/>
                <w:sz w:val="20"/>
                <w:szCs w:val="20"/>
              </w:rPr>
              <w:t>/01/26 – 8h *</w:t>
            </w:r>
          </w:p>
        </w:tc>
        <w:tc>
          <w:tcPr>
            <w:tcW w:w="7371" w:type="dxa"/>
          </w:tcPr>
          <w:p w14:paraId="4AB9D06E" w14:textId="204E9E44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Sorteio prova didática</w:t>
            </w:r>
          </w:p>
        </w:tc>
      </w:tr>
      <w:tr w:rsidR="00937FD4" w:rsidRPr="00913D1B" w14:paraId="0749FA90" w14:textId="77777777" w:rsidTr="00B81B49">
        <w:trPr>
          <w:jc w:val="center"/>
        </w:trPr>
        <w:tc>
          <w:tcPr>
            <w:tcW w:w="2127" w:type="dxa"/>
          </w:tcPr>
          <w:p w14:paraId="5B55AA97" w14:textId="41DA26D4" w:rsidR="00937FD4" w:rsidRPr="00913D1B" w:rsidRDefault="00F0259B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937FD4" w:rsidRPr="00913D1B">
              <w:rPr>
                <w:rFonts w:cs="Arial"/>
                <w:sz w:val="20"/>
                <w:szCs w:val="20"/>
              </w:rPr>
              <w:t>/01/26 - 9h *</w:t>
            </w:r>
          </w:p>
        </w:tc>
        <w:tc>
          <w:tcPr>
            <w:tcW w:w="7371" w:type="dxa"/>
          </w:tcPr>
          <w:p w14:paraId="007E45D7" w14:textId="2F2BF3D9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Prova didática</w:t>
            </w:r>
            <w:r w:rsidR="00FC788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76E86" w:rsidRPr="00913D1B" w14:paraId="277EE529" w14:textId="77777777" w:rsidTr="00B81B49">
        <w:trPr>
          <w:jc w:val="center"/>
        </w:trPr>
        <w:tc>
          <w:tcPr>
            <w:tcW w:w="2127" w:type="dxa"/>
          </w:tcPr>
          <w:p w14:paraId="232619B0" w14:textId="46254BA2" w:rsidR="00D76E86" w:rsidRDefault="003D1EDE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="00E37DF6"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07B435C1" w14:textId="58EA0000" w:rsidR="00D76E86" w:rsidRDefault="00E37DF6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</w:t>
            </w:r>
            <w:r>
              <w:rPr>
                <w:rFonts w:cs="Arial"/>
                <w:sz w:val="20"/>
                <w:szCs w:val="20"/>
              </w:rPr>
              <w:t>ação do resultado</w:t>
            </w:r>
            <w:r>
              <w:rPr>
                <w:rFonts w:cs="Arial"/>
                <w:sz w:val="20"/>
                <w:szCs w:val="20"/>
              </w:rPr>
              <w:t xml:space="preserve"> da prova didática</w:t>
            </w:r>
          </w:p>
        </w:tc>
      </w:tr>
      <w:tr w:rsidR="00E37DF6" w:rsidRPr="00913D1B" w14:paraId="70ED01B6" w14:textId="77777777" w:rsidTr="00B81B49">
        <w:trPr>
          <w:jc w:val="center"/>
        </w:trPr>
        <w:tc>
          <w:tcPr>
            <w:tcW w:w="2127" w:type="dxa"/>
          </w:tcPr>
          <w:p w14:paraId="3F0DD52B" w14:textId="15038639" w:rsidR="00E37DF6" w:rsidRPr="00913D1B" w:rsidRDefault="004051D3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2</w:t>
            </w:r>
            <w:r w:rsidR="004E2FB1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-2</w:t>
            </w:r>
            <w:r w:rsidR="004E2FB1">
              <w:rPr>
                <w:rFonts w:cs="Arial"/>
                <w:sz w:val="20"/>
                <w:szCs w:val="20"/>
              </w:rPr>
              <w:t>7</w:t>
            </w:r>
            <w:r w:rsidRPr="00913D1B"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10B7A977" w14:textId="6C1D1E2C" w:rsidR="00E37DF6" w:rsidRDefault="004051D3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Período de recurso</w:t>
            </w:r>
            <w:r w:rsidR="00EA17CC">
              <w:rPr>
                <w:rFonts w:cs="Arial"/>
                <w:sz w:val="20"/>
                <w:szCs w:val="20"/>
              </w:rPr>
              <w:t xml:space="preserve"> do resultado da prova didática</w:t>
            </w:r>
          </w:p>
        </w:tc>
      </w:tr>
      <w:tr w:rsidR="00ED2170" w:rsidRPr="00913D1B" w14:paraId="38EF516A" w14:textId="77777777" w:rsidTr="00B81B49">
        <w:trPr>
          <w:jc w:val="center"/>
        </w:trPr>
        <w:tc>
          <w:tcPr>
            <w:tcW w:w="2127" w:type="dxa"/>
          </w:tcPr>
          <w:p w14:paraId="1112A280" w14:textId="307A4D2A" w:rsidR="00ED2170" w:rsidRPr="00913D1B" w:rsidRDefault="00ED2170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E2FB1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12F0BF80" w14:textId="6D9F5245" w:rsidR="00ED2170" w:rsidRDefault="00CD7E98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Julgamento d</w:t>
            </w:r>
            <w:r>
              <w:rPr>
                <w:rFonts w:cs="Arial"/>
                <w:sz w:val="20"/>
                <w:szCs w:val="20"/>
              </w:rPr>
              <w:t>e</w:t>
            </w:r>
            <w:r w:rsidRPr="00937FD4">
              <w:rPr>
                <w:rFonts w:cs="Arial"/>
                <w:sz w:val="20"/>
                <w:szCs w:val="20"/>
              </w:rPr>
              <w:t xml:space="preserve"> recurso</w:t>
            </w:r>
            <w:r w:rsidR="00D82913">
              <w:rPr>
                <w:rFonts w:cs="Arial"/>
                <w:sz w:val="20"/>
                <w:szCs w:val="20"/>
              </w:rPr>
              <w:t xml:space="preserve"> do resultado da prova didática</w:t>
            </w:r>
          </w:p>
        </w:tc>
      </w:tr>
      <w:tr w:rsidR="00937FD4" w:rsidRPr="00913D1B" w14:paraId="063C1857" w14:textId="77777777" w:rsidTr="00B81B49">
        <w:trPr>
          <w:jc w:val="center"/>
        </w:trPr>
        <w:tc>
          <w:tcPr>
            <w:tcW w:w="2127" w:type="dxa"/>
          </w:tcPr>
          <w:p w14:paraId="2D613965" w14:textId="5E6FAF62" w:rsidR="00937FD4" w:rsidRPr="00913D1B" w:rsidRDefault="005028D9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C705AA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/01/26</w:t>
            </w:r>
          </w:p>
        </w:tc>
        <w:tc>
          <w:tcPr>
            <w:tcW w:w="7371" w:type="dxa"/>
          </w:tcPr>
          <w:p w14:paraId="05E390F1" w14:textId="0D025660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Divulgação</w:t>
            </w:r>
            <w:r w:rsidR="001A26DD">
              <w:rPr>
                <w:rFonts w:cs="Arial"/>
                <w:sz w:val="20"/>
                <w:szCs w:val="20"/>
              </w:rPr>
              <w:t xml:space="preserve"> do</w:t>
            </w:r>
            <w:r>
              <w:rPr>
                <w:rFonts w:cs="Arial"/>
                <w:sz w:val="20"/>
                <w:szCs w:val="20"/>
              </w:rPr>
              <w:t xml:space="preserve"> resultado final</w:t>
            </w:r>
            <w:r w:rsidR="00DD0168">
              <w:rPr>
                <w:rFonts w:cs="Arial"/>
                <w:sz w:val="20"/>
                <w:szCs w:val="20"/>
              </w:rPr>
              <w:t xml:space="preserve"> (quadro </w:t>
            </w:r>
            <w:r w:rsidR="00FC7885">
              <w:rPr>
                <w:rFonts w:cs="Arial"/>
                <w:sz w:val="20"/>
                <w:szCs w:val="20"/>
              </w:rPr>
              <w:t>geral de notas)</w:t>
            </w:r>
          </w:p>
        </w:tc>
      </w:tr>
      <w:tr w:rsidR="00937FD4" w:rsidRPr="00913D1B" w14:paraId="636BB581" w14:textId="77777777" w:rsidTr="00B81B49">
        <w:trPr>
          <w:jc w:val="center"/>
        </w:trPr>
        <w:tc>
          <w:tcPr>
            <w:tcW w:w="2127" w:type="dxa"/>
          </w:tcPr>
          <w:p w14:paraId="3923B939" w14:textId="71E2C0D6" w:rsidR="00937FD4" w:rsidRPr="00913D1B" w:rsidRDefault="00CA0D8C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30/01-04/02/26</w:t>
            </w:r>
          </w:p>
        </w:tc>
        <w:tc>
          <w:tcPr>
            <w:tcW w:w="7371" w:type="dxa"/>
          </w:tcPr>
          <w:p w14:paraId="2A85A084" w14:textId="224D3532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953096">
              <w:rPr>
                <w:rFonts w:cs="Arial"/>
                <w:sz w:val="20"/>
                <w:szCs w:val="20"/>
              </w:rPr>
              <w:t>eríodo de</w:t>
            </w:r>
            <w:r>
              <w:rPr>
                <w:rFonts w:cs="Arial"/>
                <w:sz w:val="20"/>
                <w:szCs w:val="20"/>
              </w:rPr>
              <w:t xml:space="preserve"> recurso do resultado final</w:t>
            </w:r>
          </w:p>
        </w:tc>
      </w:tr>
      <w:tr w:rsidR="00937FD4" w:rsidRPr="00913D1B" w14:paraId="7405DE1B" w14:textId="77777777" w:rsidTr="00B81B49">
        <w:trPr>
          <w:jc w:val="center"/>
        </w:trPr>
        <w:tc>
          <w:tcPr>
            <w:tcW w:w="2127" w:type="dxa"/>
          </w:tcPr>
          <w:p w14:paraId="37596D3B" w14:textId="5E5E63FD" w:rsidR="00937FD4" w:rsidRDefault="00814DDA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06/02/26</w:t>
            </w:r>
          </w:p>
        </w:tc>
        <w:tc>
          <w:tcPr>
            <w:tcW w:w="7371" w:type="dxa"/>
          </w:tcPr>
          <w:p w14:paraId="7CC03032" w14:textId="48D3DEA6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37FD4">
              <w:rPr>
                <w:rFonts w:cs="Arial"/>
                <w:sz w:val="20"/>
                <w:szCs w:val="20"/>
              </w:rPr>
              <w:t>Julgamento d</w:t>
            </w:r>
            <w:r>
              <w:rPr>
                <w:rFonts w:cs="Arial"/>
                <w:sz w:val="20"/>
                <w:szCs w:val="20"/>
              </w:rPr>
              <w:t>e</w:t>
            </w:r>
            <w:r w:rsidRPr="00937FD4">
              <w:rPr>
                <w:rFonts w:cs="Arial"/>
                <w:sz w:val="20"/>
                <w:szCs w:val="20"/>
              </w:rPr>
              <w:t xml:space="preserve"> recurso</w:t>
            </w:r>
            <w:r>
              <w:rPr>
                <w:rFonts w:cs="Arial"/>
                <w:sz w:val="20"/>
                <w:szCs w:val="20"/>
              </w:rPr>
              <w:t xml:space="preserve"> do resultado final (caso haja)</w:t>
            </w:r>
          </w:p>
        </w:tc>
      </w:tr>
      <w:tr w:rsidR="00937FD4" w:rsidRPr="00913D1B" w14:paraId="1B6F5926" w14:textId="77777777" w:rsidTr="00B81B49">
        <w:trPr>
          <w:jc w:val="center"/>
        </w:trPr>
        <w:tc>
          <w:tcPr>
            <w:tcW w:w="2127" w:type="dxa"/>
          </w:tcPr>
          <w:p w14:paraId="3C1E154B" w14:textId="706F2EE5" w:rsidR="00937FD4" w:rsidRPr="00913D1B" w:rsidRDefault="00814DDA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06/02</w:t>
            </w:r>
            <w:r w:rsidR="00937FD4">
              <w:rPr>
                <w:rFonts w:cs="Arial"/>
                <w:sz w:val="20"/>
                <w:szCs w:val="20"/>
              </w:rPr>
              <w:t>/26</w:t>
            </w:r>
          </w:p>
        </w:tc>
        <w:tc>
          <w:tcPr>
            <w:tcW w:w="7371" w:type="dxa"/>
          </w:tcPr>
          <w:p w14:paraId="6923BF50" w14:textId="13538BCF" w:rsidR="00937FD4" w:rsidRPr="00913D1B" w:rsidRDefault="00937FD4" w:rsidP="00953096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3D1B">
              <w:rPr>
                <w:rFonts w:cs="Arial"/>
                <w:sz w:val="20"/>
                <w:szCs w:val="20"/>
              </w:rPr>
              <w:t>Publicação do resultado final</w:t>
            </w:r>
            <w:r>
              <w:rPr>
                <w:rFonts w:cs="Arial"/>
                <w:sz w:val="20"/>
                <w:szCs w:val="20"/>
              </w:rPr>
              <w:t xml:space="preserve"> do processo seletivo</w:t>
            </w:r>
            <w:r w:rsidR="000B3D77">
              <w:rPr>
                <w:rFonts w:cs="Arial"/>
                <w:sz w:val="20"/>
                <w:szCs w:val="20"/>
              </w:rPr>
              <w:t xml:space="preserve"> </w:t>
            </w:r>
            <w:r w:rsidR="00953096">
              <w:rPr>
                <w:rFonts w:cs="Arial"/>
                <w:sz w:val="20"/>
                <w:szCs w:val="20"/>
              </w:rPr>
              <w:t>-</w:t>
            </w:r>
            <w:r w:rsidR="000B3D77">
              <w:rPr>
                <w:rFonts w:cs="Arial"/>
                <w:sz w:val="20"/>
                <w:szCs w:val="20"/>
              </w:rPr>
              <w:t xml:space="preserve"> </w:t>
            </w:r>
            <w:r w:rsidR="00953096">
              <w:rPr>
                <w:rFonts w:cs="Arial"/>
                <w:sz w:val="20"/>
                <w:szCs w:val="20"/>
              </w:rPr>
              <w:t>definitivo</w:t>
            </w:r>
          </w:p>
        </w:tc>
      </w:tr>
    </w:tbl>
    <w:p w14:paraId="19BBCEAA" w14:textId="77777777" w:rsidR="00937FD4" w:rsidRPr="00CA3B80" w:rsidRDefault="00937FD4" w:rsidP="00937FD4">
      <w:pPr>
        <w:spacing w:after="0"/>
        <w:rPr>
          <w:rFonts w:ascii="Arial" w:hAnsi="Arial" w:cs="Arial"/>
          <w:sz w:val="16"/>
          <w:szCs w:val="16"/>
        </w:rPr>
      </w:pPr>
    </w:p>
    <w:p w14:paraId="54F40AA7" w14:textId="67BD875D" w:rsidR="00937FD4" w:rsidRPr="00953096" w:rsidRDefault="00953096" w:rsidP="00937FD4">
      <w:pPr>
        <w:spacing w:after="0" w:line="240" w:lineRule="auto"/>
        <w:jc w:val="both"/>
        <w:rPr>
          <w:b/>
          <w:bCs/>
          <w:color w:val="000000"/>
          <w:sz w:val="18"/>
          <w:szCs w:val="18"/>
        </w:rPr>
      </w:pPr>
      <w:r w:rsidRPr="00953096">
        <w:rPr>
          <w:b/>
          <w:bCs/>
          <w:color w:val="000000"/>
          <w:sz w:val="18"/>
          <w:szCs w:val="18"/>
        </w:rPr>
        <w:t xml:space="preserve">Obs: </w:t>
      </w:r>
      <w:r w:rsidR="00937FD4" w:rsidRPr="00953096">
        <w:rPr>
          <w:b/>
          <w:bCs/>
          <w:color w:val="000000"/>
          <w:sz w:val="18"/>
          <w:szCs w:val="18"/>
        </w:rPr>
        <w:t>Havendo necessidade, de acordo com a quantidade de candidatos inscritos, a prova didática poderá acontecer em mais de um dia e o cronograma ser atualizado.</w:t>
      </w:r>
    </w:p>
    <w:p w14:paraId="0B7F9E24" w14:textId="77777777" w:rsidR="00953096" w:rsidRPr="00953096" w:rsidRDefault="00953096" w:rsidP="00937FD4">
      <w:pPr>
        <w:spacing w:after="0" w:line="240" w:lineRule="auto"/>
        <w:jc w:val="both"/>
        <w:rPr>
          <w:b/>
          <w:bCs/>
          <w:color w:val="000000"/>
          <w:sz w:val="18"/>
          <w:szCs w:val="18"/>
        </w:rPr>
      </w:pPr>
    </w:p>
    <w:p w14:paraId="6DE3EF0C" w14:textId="6BA28F0C" w:rsidR="008D32BA" w:rsidRDefault="00937FD4" w:rsidP="00937FD4">
      <w:pPr>
        <w:spacing w:after="0" w:line="240" w:lineRule="auto"/>
        <w:ind w:left="-851"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953096">
        <w:rPr>
          <w:b/>
          <w:bCs/>
          <w:color w:val="000000"/>
          <w:sz w:val="18"/>
          <w:szCs w:val="18"/>
        </w:rPr>
        <w:t xml:space="preserve">                       * Local: Instituto Biomédico. </w:t>
      </w:r>
      <w:r w:rsidRPr="00953096">
        <w:rPr>
          <w:rFonts w:cs="Arial"/>
          <w:b/>
          <w:bCs/>
          <w:sz w:val="18"/>
          <w:szCs w:val="18"/>
        </w:rPr>
        <w:t>Rua Frei Caneca, 94, Bloco A, 2º andar, Anfiteatro. Centro. Rio de Janeiro</w:t>
      </w:r>
      <w:r w:rsidRPr="00953096">
        <w:rPr>
          <w:rFonts w:ascii="Arial" w:hAnsi="Arial" w:cs="Arial"/>
          <w:b/>
          <w:bCs/>
          <w:sz w:val="20"/>
          <w:szCs w:val="20"/>
        </w:rPr>
        <w:t>.</w:t>
      </w:r>
    </w:p>
    <w:p w14:paraId="3FA27054" w14:textId="77777777" w:rsidR="00953096" w:rsidRDefault="00953096" w:rsidP="00937FD4">
      <w:pPr>
        <w:spacing w:after="0" w:line="240" w:lineRule="auto"/>
        <w:ind w:left="-851" w:right="-994"/>
        <w:jc w:val="both"/>
      </w:pPr>
    </w:p>
    <w:p w14:paraId="2E29499C" w14:textId="77777777" w:rsidR="00953096" w:rsidRDefault="00953096" w:rsidP="00937FD4">
      <w:pPr>
        <w:spacing w:after="0" w:line="240" w:lineRule="auto"/>
        <w:ind w:left="-851" w:right="-994"/>
        <w:jc w:val="both"/>
      </w:pPr>
    </w:p>
    <w:p w14:paraId="06C4E6D2" w14:textId="77777777" w:rsidR="00953096" w:rsidRDefault="00953096" w:rsidP="00937FD4">
      <w:pPr>
        <w:spacing w:after="0" w:line="240" w:lineRule="auto"/>
        <w:ind w:left="-851" w:right="-994"/>
        <w:jc w:val="both"/>
      </w:pPr>
    </w:p>
    <w:p w14:paraId="4F7D42B5" w14:textId="77777777" w:rsidR="00953096" w:rsidRDefault="00953096" w:rsidP="00937FD4">
      <w:pPr>
        <w:spacing w:after="0" w:line="240" w:lineRule="auto"/>
        <w:ind w:left="-851" w:right="-994"/>
        <w:jc w:val="both"/>
      </w:pPr>
    </w:p>
    <w:p w14:paraId="07560F8B" w14:textId="7E859F6C" w:rsidR="00953096" w:rsidRDefault="00953096" w:rsidP="00953096">
      <w:pPr>
        <w:spacing w:after="0" w:line="240" w:lineRule="auto"/>
        <w:ind w:left="-851" w:right="-994"/>
        <w:jc w:val="center"/>
      </w:pPr>
      <w:r>
        <w:t>____________________________________________________</w:t>
      </w:r>
    </w:p>
    <w:p w14:paraId="6CFAD508" w14:textId="779D2264" w:rsidR="00953096" w:rsidRPr="00953096" w:rsidRDefault="00953096" w:rsidP="00953096">
      <w:pPr>
        <w:spacing w:after="0" w:line="240" w:lineRule="auto"/>
        <w:ind w:left="-851" w:right="-994"/>
        <w:jc w:val="center"/>
        <w:rPr>
          <w:sz w:val="20"/>
          <w:szCs w:val="20"/>
        </w:rPr>
      </w:pPr>
      <w:r w:rsidRPr="00953096">
        <w:rPr>
          <w:sz w:val="20"/>
          <w:szCs w:val="20"/>
        </w:rPr>
        <w:t>Chefe do Departamento de Ciências Morfológicas</w:t>
      </w:r>
    </w:p>
    <w:p w14:paraId="67022795" w14:textId="1E995114" w:rsidR="00953096" w:rsidRPr="00953096" w:rsidRDefault="00953096" w:rsidP="00953096">
      <w:pPr>
        <w:spacing w:after="0" w:line="240" w:lineRule="auto"/>
        <w:ind w:left="-851" w:right="-994"/>
        <w:jc w:val="center"/>
        <w:rPr>
          <w:b/>
          <w:bCs/>
          <w:sz w:val="20"/>
          <w:szCs w:val="20"/>
        </w:rPr>
      </w:pPr>
      <w:r w:rsidRPr="00953096">
        <w:rPr>
          <w:sz w:val="20"/>
          <w:szCs w:val="20"/>
        </w:rPr>
        <w:t>DCM/IB/Unirio</w:t>
      </w:r>
    </w:p>
    <w:sectPr w:rsidR="00953096" w:rsidRPr="00953096" w:rsidSect="00B81B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D4"/>
    <w:rsid w:val="000B3D77"/>
    <w:rsid w:val="00140FA9"/>
    <w:rsid w:val="0015608E"/>
    <w:rsid w:val="00195E80"/>
    <w:rsid w:val="001A26DD"/>
    <w:rsid w:val="001A6A30"/>
    <w:rsid w:val="0023429A"/>
    <w:rsid w:val="002B6B36"/>
    <w:rsid w:val="003D1EDE"/>
    <w:rsid w:val="004051D3"/>
    <w:rsid w:val="00412CEB"/>
    <w:rsid w:val="004875F5"/>
    <w:rsid w:val="004E2FB1"/>
    <w:rsid w:val="005028D9"/>
    <w:rsid w:val="00577D64"/>
    <w:rsid w:val="005F0120"/>
    <w:rsid w:val="006C39FB"/>
    <w:rsid w:val="006D5FA2"/>
    <w:rsid w:val="00710A13"/>
    <w:rsid w:val="0071262A"/>
    <w:rsid w:val="007A3BC6"/>
    <w:rsid w:val="00814DDA"/>
    <w:rsid w:val="008D32BA"/>
    <w:rsid w:val="00937FD4"/>
    <w:rsid w:val="00953096"/>
    <w:rsid w:val="009B3ABF"/>
    <w:rsid w:val="00A120EC"/>
    <w:rsid w:val="00A24A5E"/>
    <w:rsid w:val="00B81B49"/>
    <w:rsid w:val="00BA3903"/>
    <w:rsid w:val="00BF3764"/>
    <w:rsid w:val="00C705AA"/>
    <w:rsid w:val="00CA0D8C"/>
    <w:rsid w:val="00CD7E98"/>
    <w:rsid w:val="00D76E86"/>
    <w:rsid w:val="00D82913"/>
    <w:rsid w:val="00DA621D"/>
    <w:rsid w:val="00DD0168"/>
    <w:rsid w:val="00DF1634"/>
    <w:rsid w:val="00E37DF6"/>
    <w:rsid w:val="00EA17CC"/>
    <w:rsid w:val="00ED2170"/>
    <w:rsid w:val="00F0259B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B64B"/>
  <w15:chartTrackingRefBased/>
  <w15:docId w15:val="{C08E0C14-94DA-4962-972E-3BB52AE1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D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7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F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F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F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F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F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F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F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F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F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F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F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F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F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93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"/>
    <w:rsid w:val="0093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F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FD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7F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FD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7F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F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FD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37F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7FD4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Faggioni</dc:creator>
  <cp:keywords/>
  <dc:description/>
  <cp:lastModifiedBy>Thais Faggioni</cp:lastModifiedBy>
  <cp:revision>37</cp:revision>
  <cp:lastPrinted>2025-11-12T21:47:00Z</cp:lastPrinted>
  <dcterms:created xsi:type="dcterms:W3CDTF">2025-11-12T10:36:00Z</dcterms:created>
  <dcterms:modified xsi:type="dcterms:W3CDTF">2025-11-12T23:17:00Z</dcterms:modified>
</cp:coreProperties>
</file>